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70" w:rsidRPr="00D4551A" w:rsidRDefault="00592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CE1970" w:rsidRPr="00CE1970">
        <w:rPr>
          <w:rFonts w:ascii="Times New Roman" w:hAnsi="Times New Roman" w:cs="Times New Roman"/>
          <w:sz w:val="28"/>
          <w:szCs w:val="28"/>
        </w:rPr>
        <w:t>Колыско</w:t>
      </w:r>
      <w:proofErr w:type="spellEnd"/>
      <w:r w:rsidR="00CE1970" w:rsidRPr="00CE1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70" w:rsidRPr="00D4551A" w:rsidRDefault="00CE1970">
      <w:pPr>
        <w:rPr>
          <w:rFonts w:ascii="Times New Roman" w:hAnsi="Times New Roman" w:cs="Times New Roman"/>
          <w:sz w:val="28"/>
          <w:szCs w:val="28"/>
        </w:rPr>
      </w:pPr>
      <w:r w:rsidRPr="00CE1970">
        <w:rPr>
          <w:rFonts w:ascii="Times New Roman" w:hAnsi="Times New Roman" w:cs="Times New Roman"/>
          <w:sz w:val="28"/>
          <w:szCs w:val="28"/>
        </w:rPr>
        <w:t>Могилевский институт МВД Республики Беларусь</w:t>
      </w:r>
    </w:p>
    <w:p w:rsidR="00BF2224" w:rsidRDefault="00BF2224">
      <w:pPr>
        <w:rPr>
          <w:rFonts w:ascii="Times New Roman" w:hAnsi="Times New Roman" w:cs="Times New Roman"/>
          <w:sz w:val="28"/>
          <w:szCs w:val="28"/>
        </w:rPr>
      </w:pPr>
    </w:p>
    <w:p w:rsidR="00CE1970" w:rsidRDefault="00BF2224">
      <w:pPr>
        <w:rPr>
          <w:rFonts w:ascii="Times New Roman" w:hAnsi="Times New Roman" w:cs="Times New Roman"/>
          <w:sz w:val="28"/>
          <w:szCs w:val="28"/>
        </w:rPr>
      </w:pPr>
      <w:r w:rsidRPr="00CE1970">
        <w:rPr>
          <w:rFonts w:ascii="Times New Roman" w:hAnsi="Times New Roman" w:cs="Times New Roman"/>
          <w:sz w:val="28"/>
          <w:szCs w:val="28"/>
        </w:rPr>
        <w:t>МЕДИАКОММУНИКАЦИЯ В СТРУКТУРЕ ПРОФЕССИОНАЛЬНОЙ ПОДГОТОВКИ СОТРУДНИКОВ БЕЛОРУССКОЙ МИЛИЦИИ</w:t>
      </w:r>
    </w:p>
    <w:p w:rsidR="00BF2224" w:rsidRPr="00CE1970" w:rsidRDefault="00BF2224">
      <w:pPr>
        <w:rPr>
          <w:rFonts w:ascii="Times New Roman" w:hAnsi="Times New Roman" w:cs="Times New Roman"/>
          <w:sz w:val="28"/>
          <w:szCs w:val="28"/>
        </w:rPr>
      </w:pPr>
    </w:p>
    <w:p w:rsidR="00592EED" w:rsidRDefault="00CE1970" w:rsidP="00592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70">
        <w:rPr>
          <w:rFonts w:ascii="Times New Roman" w:hAnsi="Times New Roman" w:cs="Times New Roman"/>
          <w:sz w:val="28"/>
          <w:szCs w:val="28"/>
        </w:rPr>
        <w:t>Основная цель учебных заведений системы МВД Республики Беларусь – подготовка высококвалифицированных сотрудников, готовых к борьбе с преступностью, о</w:t>
      </w:r>
      <w:r w:rsidR="00D4551A">
        <w:rPr>
          <w:rFonts w:ascii="Times New Roman" w:hAnsi="Times New Roman" w:cs="Times New Roman"/>
          <w:sz w:val="28"/>
          <w:szCs w:val="28"/>
        </w:rPr>
        <w:t xml:space="preserve">бладающих системным мышлением, </w:t>
      </w:r>
      <w:r w:rsidRPr="00CE1970">
        <w:rPr>
          <w:rFonts w:ascii="Times New Roman" w:hAnsi="Times New Roman" w:cs="Times New Roman"/>
          <w:sz w:val="28"/>
          <w:szCs w:val="28"/>
        </w:rPr>
        <w:t>широким кругозором</w:t>
      </w:r>
      <w:r w:rsidR="00D4551A">
        <w:rPr>
          <w:rFonts w:ascii="Times New Roman" w:hAnsi="Times New Roman" w:cs="Times New Roman"/>
          <w:sz w:val="28"/>
          <w:szCs w:val="28"/>
        </w:rPr>
        <w:t>, коммуникативными навыками</w:t>
      </w:r>
      <w:r w:rsidRPr="00CE1970">
        <w:rPr>
          <w:rFonts w:ascii="Times New Roman" w:hAnsi="Times New Roman" w:cs="Times New Roman"/>
          <w:sz w:val="28"/>
          <w:szCs w:val="28"/>
        </w:rPr>
        <w:t xml:space="preserve">. Для решения этих задач, помимо реализации стандартных программ обучения, необходим инновационный тип научного и научно-методического взаимодействия между различными учебными заведениями, в т. ч. зарубежными. Данное направление может быть успешно реализовано при условии медиатизации образовательной среды. </w:t>
      </w:r>
      <w:r w:rsidRPr="00CE1970">
        <w:rPr>
          <w:rFonts w:ascii="Times New Roman" w:hAnsi="Times New Roman" w:cs="Times New Roman"/>
          <w:sz w:val="28"/>
          <w:szCs w:val="28"/>
        </w:rPr>
        <w:br/>
        <w:t xml:space="preserve">В Могилевском институте МВД Республики Беларусь при кафедре социально-гуманитарных дисциплин в 2014 г. создан центр </w:t>
      </w:r>
      <w:proofErr w:type="spellStart"/>
      <w:r w:rsidRPr="00CE1970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CE1970">
        <w:rPr>
          <w:rFonts w:ascii="Times New Roman" w:hAnsi="Times New Roman" w:cs="Times New Roman"/>
          <w:sz w:val="28"/>
          <w:szCs w:val="28"/>
        </w:rPr>
        <w:t xml:space="preserve">. Учебно-методический кабинет кафедры, где разместился центр, функционирует по принципу модульного образовательного пространства, позволяя организовывать видеоконференции, </w:t>
      </w:r>
      <w:proofErr w:type="spellStart"/>
      <w:r w:rsidRPr="00CE1970">
        <w:rPr>
          <w:rFonts w:ascii="Times New Roman" w:hAnsi="Times New Roman" w:cs="Times New Roman"/>
          <w:sz w:val="28"/>
          <w:szCs w:val="28"/>
        </w:rPr>
        <w:t>веб-семинары</w:t>
      </w:r>
      <w:proofErr w:type="spellEnd"/>
      <w:r w:rsidRPr="00CE1970">
        <w:rPr>
          <w:rFonts w:ascii="Times New Roman" w:hAnsi="Times New Roman" w:cs="Times New Roman"/>
          <w:sz w:val="28"/>
          <w:szCs w:val="28"/>
        </w:rPr>
        <w:t xml:space="preserve">, пресс-конференции, а также круглые столы и семинары традиционного формата. </w:t>
      </w:r>
      <w:proofErr w:type="spellStart"/>
      <w:r w:rsidRPr="00CE1970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Pr="00CE1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97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E1970">
        <w:rPr>
          <w:rFonts w:ascii="Times New Roman" w:hAnsi="Times New Roman" w:cs="Times New Roman"/>
          <w:sz w:val="28"/>
          <w:szCs w:val="28"/>
        </w:rPr>
        <w:t xml:space="preserve"> экраны, звукоусиливающее и звукозаписывающее оборудование, видеопроекторы создают эффект присутствия и повыш</w:t>
      </w:r>
      <w:r w:rsidR="00592EED">
        <w:rPr>
          <w:rFonts w:ascii="Times New Roman" w:hAnsi="Times New Roman" w:cs="Times New Roman"/>
          <w:sz w:val="28"/>
          <w:szCs w:val="28"/>
        </w:rPr>
        <w:t>ают эффективность коммуникации.</w:t>
      </w:r>
    </w:p>
    <w:p w:rsidR="00592EED" w:rsidRDefault="00CE1970" w:rsidP="00592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970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Pr="00CE1970">
        <w:rPr>
          <w:rFonts w:ascii="Times New Roman" w:hAnsi="Times New Roman" w:cs="Times New Roman"/>
          <w:sz w:val="28"/>
          <w:szCs w:val="28"/>
        </w:rPr>
        <w:t xml:space="preserve"> позволили расширить круг обучаемых</w:t>
      </w:r>
      <w:r w:rsidR="00BF2224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CE1970">
        <w:rPr>
          <w:rFonts w:ascii="Times New Roman" w:hAnsi="Times New Roman" w:cs="Times New Roman"/>
          <w:sz w:val="28"/>
          <w:szCs w:val="28"/>
        </w:rPr>
        <w:t xml:space="preserve">, задействованных в научных проектах. Центр активно используется курсантами учебного заведения для участия в </w:t>
      </w:r>
      <w:proofErr w:type="gramStart"/>
      <w:r w:rsidRPr="00CE1970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CE1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70">
        <w:rPr>
          <w:rFonts w:ascii="Times New Roman" w:hAnsi="Times New Roman" w:cs="Times New Roman"/>
          <w:sz w:val="28"/>
          <w:szCs w:val="28"/>
        </w:rPr>
        <w:t>онлайн-мероприятиях</w:t>
      </w:r>
      <w:proofErr w:type="spellEnd"/>
      <w:r w:rsidRPr="00CE1970">
        <w:rPr>
          <w:rFonts w:ascii="Times New Roman" w:hAnsi="Times New Roman" w:cs="Times New Roman"/>
          <w:sz w:val="28"/>
          <w:szCs w:val="28"/>
        </w:rPr>
        <w:t xml:space="preserve"> как правовой, так и </w:t>
      </w:r>
      <w:proofErr w:type="spellStart"/>
      <w:r w:rsidRPr="00CE1970">
        <w:rPr>
          <w:rFonts w:ascii="Times New Roman" w:hAnsi="Times New Roman" w:cs="Times New Roman"/>
          <w:sz w:val="28"/>
          <w:szCs w:val="28"/>
        </w:rPr>
        <w:t>социогуманитарной</w:t>
      </w:r>
      <w:proofErr w:type="spellEnd"/>
      <w:r w:rsidRPr="00CE1970">
        <w:rPr>
          <w:rFonts w:ascii="Times New Roman" w:hAnsi="Times New Roman" w:cs="Times New Roman"/>
          <w:sz w:val="28"/>
          <w:szCs w:val="28"/>
        </w:rPr>
        <w:t xml:space="preserve"> направленности. Наиболее активное взаимодействие налажено с Воронежским институтом </w:t>
      </w:r>
      <w:r w:rsidRPr="00CE1970">
        <w:rPr>
          <w:rFonts w:ascii="Times New Roman" w:hAnsi="Times New Roman" w:cs="Times New Roman"/>
          <w:sz w:val="28"/>
          <w:szCs w:val="28"/>
        </w:rPr>
        <w:lastRenderedPageBreak/>
        <w:t>МВД России, также развивается сотрудничество с иными высшими учебными заведениями Российской Федерации. Обсуждение общих проблем и обмен опытом при этом не связаны со значительными финансовыми и временными затратами, неизбежными при тра</w:t>
      </w:r>
      <w:r w:rsidR="00592EED">
        <w:rPr>
          <w:rFonts w:ascii="Times New Roman" w:hAnsi="Times New Roman" w:cs="Times New Roman"/>
          <w:sz w:val="28"/>
          <w:szCs w:val="28"/>
        </w:rPr>
        <w:t xml:space="preserve">диционных формах коммуникации. </w:t>
      </w:r>
    </w:p>
    <w:p w:rsidR="00F50D3E" w:rsidRPr="00CE1970" w:rsidRDefault="00CE1970" w:rsidP="00592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70">
        <w:rPr>
          <w:rFonts w:ascii="Times New Roman" w:hAnsi="Times New Roman" w:cs="Times New Roman"/>
          <w:sz w:val="28"/>
          <w:szCs w:val="28"/>
        </w:rPr>
        <w:t>Таким образом</w:t>
      </w:r>
      <w:r w:rsidR="00592EED">
        <w:rPr>
          <w:rFonts w:ascii="Times New Roman" w:hAnsi="Times New Roman" w:cs="Times New Roman"/>
          <w:sz w:val="28"/>
          <w:szCs w:val="28"/>
        </w:rPr>
        <w:t>,</w:t>
      </w:r>
      <w:r w:rsidRPr="00CE197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CE1970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CE1970">
        <w:rPr>
          <w:rFonts w:ascii="Times New Roman" w:hAnsi="Times New Roman" w:cs="Times New Roman"/>
          <w:sz w:val="28"/>
          <w:szCs w:val="28"/>
        </w:rPr>
        <w:t xml:space="preserve"> способствует развитию международного сотрудничества, повышению эффективности подготовки кадров для органов внутренних дел.</w:t>
      </w:r>
    </w:p>
    <w:sectPr w:rsidR="00F50D3E" w:rsidRPr="00CE1970" w:rsidSect="002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70"/>
    <w:rsid w:val="00021010"/>
    <w:rsid w:val="000637AF"/>
    <w:rsid w:val="000723E9"/>
    <w:rsid w:val="000A292F"/>
    <w:rsid w:val="000E77CB"/>
    <w:rsid w:val="001754A5"/>
    <w:rsid w:val="001B43B0"/>
    <w:rsid w:val="002612BD"/>
    <w:rsid w:val="002A072F"/>
    <w:rsid w:val="003606B5"/>
    <w:rsid w:val="003661CE"/>
    <w:rsid w:val="0038228E"/>
    <w:rsid w:val="003F1179"/>
    <w:rsid w:val="0042303B"/>
    <w:rsid w:val="004613B0"/>
    <w:rsid w:val="00486103"/>
    <w:rsid w:val="0052391C"/>
    <w:rsid w:val="00541742"/>
    <w:rsid w:val="00592EED"/>
    <w:rsid w:val="00600633"/>
    <w:rsid w:val="00622C93"/>
    <w:rsid w:val="00633FC2"/>
    <w:rsid w:val="006A3022"/>
    <w:rsid w:val="00736958"/>
    <w:rsid w:val="00753671"/>
    <w:rsid w:val="00797A43"/>
    <w:rsid w:val="007B7B2D"/>
    <w:rsid w:val="007C72BB"/>
    <w:rsid w:val="00811EC1"/>
    <w:rsid w:val="00847E1A"/>
    <w:rsid w:val="008975E4"/>
    <w:rsid w:val="008A44D4"/>
    <w:rsid w:val="008E2B97"/>
    <w:rsid w:val="00927B56"/>
    <w:rsid w:val="00945D40"/>
    <w:rsid w:val="009E46B9"/>
    <w:rsid w:val="00A4258D"/>
    <w:rsid w:val="00A554EF"/>
    <w:rsid w:val="00A67561"/>
    <w:rsid w:val="00A91FDF"/>
    <w:rsid w:val="00AF3953"/>
    <w:rsid w:val="00B03288"/>
    <w:rsid w:val="00B04558"/>
    <w:rsid w:val="00B678C8"/>
    <w:rsid w:val="00B746EA"/>
    <w:rsid w:val="00B77AEB"/>
    <w:rsid w:val="00B92F8A"/>
    <w:rsid w:val="00B934BE"/>
    <w:rsid w:val="00BF2224"/>
    <w:rsid w:val="00C0321C"/>
    <w:rsid w:val="00C12F9E"/>
    <w:rsid w:val="00CE1970"/>
    <w:rsid w:val="00CF6232"/>
    <w:rsid w:val="00D01D2B"/>
    <w:rsid w:val="00D039DB"/>
    <w:rsid w:val="00D25A54"/>
    <w:rsid w:val="00D4551A"/>
    <w:rsid w:val="00DA245C"/>
    <w:rsid w:val="00E42712"/>
    <w:rsid w:val="00E77A13"/>
    <w:rsid w:val="00E96C45"/>
    <w:rsid w:val="00F03D84"/>
    <w:rsid w:val="00F31DCA"/>
    <w:rsid w:val="00F50D3E"/>
    <w:rsid w:val="00F757F7"/>
    <w:rsid w:val="00F975A2"/>
    <w:rsid w:val="00FA273B"/>
    <w:rsid w:val="00FA71C0"/>
    <w:rsid w:val="00FD30F9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dunas.denis</dc:creator>
  <cp:lastModifiedBy>dunas.denis</cp:lastModifiedBy>
  <cp:revision>2</cp:revision>
  <cp:lastPrinted>2015-03-17T13:31:00Z</cp:lastPrinted>
  <dcterms:created xsi:type="dcterms:W3CDTF">2015-03-18T12:30:00Z</dcterms:created>
  <dcterms:modified xsi:type="dcterms:W3CDTF">2015-03-18T12:30:00Z</dcterms:modified>
</cp:coreProperties>
</file>